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"Salone delle Rose"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"Salone delle Rose".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