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QUALITA' E SICUREZZA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qualita'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Ricezione e valutazione Segnalazioni / Suggerimenti / Reclami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Ricezione e valutazione Segnalazioni / Suggerimenti / Reclami.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